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43" w:rsidRDefault="0022131E">
      <w:pPr>
        <w:ind w:left="0" w:hanging="2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1863089</wp:posOffset>
            </wp:positionH>
            <wp:positionV relativeFrom="paragraph">
              <wp:posOffset>-309244</wp:posOffset>
            </wp:positionV>
            <wp:extent cx="1666875" cy="8001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2F43" w:rsidRDefault="00AD2F43">
      <w:pPr>
        <w:ind w:left="0" w:hanging="2"/>
        <w:jc w:val="center"/>
        <w:rPr>
          <w:rFonts w:ascii="Arial" w:eastAsia="Arial" w:hAnsi="Arial" w:cs="Arial"/>
        </w:rPr>
      </w:pPr>
    </w:p>
    <w:p w:rsidR="00AD2F43" w:rsidRDefault="00AD2F43">
      <w:pPr>
        <w:ind w:left="0" w:hanging="2"/>
        <w:jc w:val="center"/>
        <w:rPr>
          <w:rFonts w:ascii="Arial" w:eastAsia="Arial" w:hAnsi="Arial" w:cs="Arial"/>
        </w:rPr>
      </w:pPr>
    </w:p>
    <w:p w:rsidR="00AD2F43" w:rsidRDefault="00AD2F43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AD2F43" w:rsidRDefault="00AD2F43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AD2F43" w:rsidRDefault="0022131E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IV</w:t>
      </w:r>
    </w:p>
    <w:p w:rsidR="00AD2F43" w:rsidRDefault="00AD2F43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AD2F43" w:rsidRDefault="0022131E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CERTIFICADO LABORAL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b/>
          <w:sz w:val="24"/>
          <w:szCs w:val="24"/>
        </w:rPr>
        <w:t>Curso de “Uso y modelación de datos históricos y proyecciones futuras bajo escenarios de cambio climático”</w:t>
      </w:r>
    </w:p>
    <w:p w:rsidR="00AD2F43" w:rsidRDefault="0022131E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Proyecto de Construcción de Sociedades Resilientes y Sostenibles ante Desastres en América Latina (Kizuna II)</w:t>
      </w:r>
    </w:p>
    <w:p w:rsidR="00AD2F43" w:rsidRDefault="00AD2F43">
      <w:pP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Default="0022131E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Quien suscribe, certifica que el/la Señor/a Don/Doña _________________________________, documento nacional de identidad Nº___________________, se desempeña actualmente en la institución ____________________________, en las funciones específicas que más abajo se detallan, durante el tiempo que se indica.</w:t>
      </w: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980"/>
        <w:gridCol w:w="1876"/>
      </w:tblGrid>
      <w:tr w:rsidR="00AD2F43">
        <w:tc>
          <w:tcPr>
            <w:tcW w:w="4788" w:type="dxa"/>
          </w:tcPr>
          <w:p w:rsidR="00AD2F43" w:rsidRDefault="0022131E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FUNCIÓN </w:t>
            </w:r>
            <w:r>
              <w:rPr>
                <w:rFonts w:ascii="Arial" w:eastAsia="Arial" w:hAnsi="Arial" w:cs="Arial"/>
              </w:rPr>
              <w:t>(indicar en detalle las responsabilidades ejercidas y, en el evento que tenga personal a su cargo directo, indicar el N° de colaboradores)</w:t>
            </w:r>
          </w:p>
        </w:tc>
        <w:tc>
          <w:tcPr>
            <w:tcW w:w="1980" w:type="dxa"/>
          </w:tcPr>
          <w:p w:rsidR="00AD2F43" w:rsidRDefault="0022131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Desde</w:t>
            </w:r>
          </w:p>
          <w:p w:rsidR="00AD2F43" w:rsidRDefault="0022131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día/mes/año</w:t>
            </w:r>
          </w:p>
        </w:tc>
        <w:tc>
          <w:tcPr>
            <w:tcW w:w="1876" w:type="dxa"/>
          </w:tcPr>
          <w:p w:rsidR="00AD2F43" w:rsidRDefault="0022131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Hasta</w:t>
            </w:r>
          </w:p>
          <w:p w:rsidR="00AD2F43" w:rsidRDefault="0022131E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día/mes/año</w:t>
            </w:r>
          </w:p>
        </w:tc>
      </w:tr>
      <w:tr w:rsidR="00AD2F43">
        <w:trPr>
          <w:trHeight w:val="414"/>
        </w:trPr>
        <w:tc>
          <w:tcPr>
            <w:tcW w:w="4788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76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D2F43">
        <w:tc>
          <w:tcPr>
            <w:tcW w:w="4788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76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AD2F43">
        <w:tc>
          <w:tcPr>
            <w:tcW w:w="4788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76" w:type="dxa"/>
          </w:tcPr>
          <w:p w:rsidR="00AD2F43" w:rsidRDefault="00AD2F43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Default="0022131E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caso de que la persona que postula resultara seleccionada para participar en el Curso de “Uso y modelación de datos históricos y proyecciones futuras bajo escenarios de cambio climático”, del Proyecto de Construcción de Sociedades Resilientes y Sostenibles ante Desastres en América Latina (Kizuna II), quedará autorizada a participar y dedicar el tiempo que sea necesario de su jornada laboral para realizar las clases y actividades en línea que considera el citado Curso. De igual forma, quedará autorizado para asistir posteriormente a la etapa presencial en Chile. Al concluir el programa académico, la organización se compromete a brindar el apoyo necesario para una adecuada aplicación y transferencia de los conocimientos recibidos y para acoger y considerar su propuesta de Plan de Acción que presentará a esta Jefatura.</w:t>
      </w: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Default="0022131E">
      <w:pPr>
        <w:ind w:left="0" w:hanging="2"/>
        <w:jc w:val="both"/>
        <w:rPr>
          <w:rFonts w:ascii="Arial" w:eastAsia="Arial" w:hAnsi="Arial" w:cs="Aria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101600</wp:posOffset>
                </wp:positionV>
                <wp:extent cx="2152650" cy="1038225"/>
                <wp:effectExtent l="0" t="0" r="0" b="0"/>
                <wp:wrapNone/>
                <wp:docPr id="1" name="Bis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4438" y="3265650"/>
                          <a:ext cx="2143125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2F43" w:rsidRDefault="00AD2F4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AD2F43" w:rsidRDefault="00AD2F4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AD2F43" w:rsidRDefault="00AD2F4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AD2F43" w:rsidRDefault="0022131E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Timbre Institucional</w:t>
                            </w:r>
                          </w:p>
                          <w:p w:rsidR="00AD2F43" w:rsidRDefault="00AD2F4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1" o:spid="_x0000_s1026" type="#_x0000_t84" style="position:absolute;left:0;text-align:left;margin-left:244pt;margin-top:8pt;width:169.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AD2F43" w:rsidRDefault="00AD2F43">
                      <w:pPr>
                        <w:spacing w:line="240" w:lineRule="auto"/>
                        <w:ind w:left="0" w:hanging="2"/>
                      </w:pPr>
                    </w:p>
                    <w:p w:rsidR="00AD2F43" w:rsidRDefault="00AD2F43">
                      <w:pPr>
                        <w:spacing w:line="240" w:lineRule="auto"/>
                        <w:ind w:left="0" w:hanging="2"/>
                      </w:pPr>
                    </w:p>
                    <w:p w:rsidR="00AD2F43" w:rsidRDefault="00AD2F43">
                      <w:pPr>
                        <w:spacing w:line="240" w:lineRule="auto"/>
                        <w:ind w:left="0" w:hanging="2"/>
                      </w:pPr>
                    </w:p>
                    <w:p w:rsidR="00AD2F43" w:rsidRDefault="0022131E">
                      <w:pPr>
                        <w:spacing w:line="240" w:lineRule="auto"/>
                        <w:ind w:left="1" w:hanging="3"/>
                        <w:jc w:val="center"/>
                      </w:pPr>
                      <w:bookmarkStart w:id="1" w:name="_GoBack"/>
                      <w:bookmarkEnd w:id="1"/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Timbre Institucional</w:t>
                      </w:r>
                    </w:p>
                    <w:p w:rsidR="00AD2F43" w:rsidRDefault="00AD2F4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0"/>
        <w:tblW w:w="43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86"/>
      </w:tblGrid>
      <w:tr w:rsidR="00AD2F43">
        <w:trPr>
          <w:trHeight w:val="324"/>
        </w:trPr>
        <w:tc>
          <w:tcPr>
            <w:tcW w:w="4386" w:type="dxa"/>
            <w:tcBorders>
              <w:bottom w:val="single" w:sz="4" w:space="0" w:color="000000"/>
            </w:tcBorders>
          </w:tcPr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(Firma)</w:t>
            </w:r>
          </w:p>
        </w:tc>
      </w:tr>
      <w:tr w:rsidR="00AD2F43">
        <w:trPr>
          <w:trHeight w:val="324"/>
        </w:trPr>
        <w:tc>
          <w:tcPr>
            <w:tcW w:w="4386" w:type="dxa"/>
            <w:tcBorders>
              <w:top w:val="single" w:sz="4" w:space="0" w:color="000000"/>
            </w:tcBorders>
          </w:tcPr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NOMBRE JEFATURA</w:t>
            </w:r>
          </w:p>
        </w:tc>
      </w:tr>
      <w:tr w:rsidR="00AD2F43">
        <w:trPr>
          <w:trHeight w:val="314"/>
        </w:trPr>
        <w:tc>
          <w:tcPr>
            <w:tcW w:w="4386" w:type="dxa"/>
          </w:tcPr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N° Documento de Identidad </w:t>
            </w:r>
          </w:p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(Cargo)</w:t>
            </w:r>
          </w:p>
        </w:tc>
      </w:tr>
      <w:tr w:rsidR="00AD2F43">
        <w:trPr>
          <w:trHeight w:val="261"/>
        </w:trPr>
        <w:tc>
          <w:tcPr>
            <w:tcW w:w="4386" w:type="dxa"/>
          </w:tcPr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Institución</w:t>
            </w:r>
          </w:p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Correo electrónico</w:t>
            </w:r>
          </w:p>
        </w:tc>
      </w:tr>
      <w:tr w:rsidR="00AD2F43">
        <w:trPr>
          <w:trHeight w:val="644"/>
        </w:trPr>
        <w:tc>
          <w:tcPr>
            <w:tcW w:w="4386" w:type="dxa"/>
          </w:tcPr>
          <w:p w:rsidR="00AD2F43" w:rsidRDefault="0022131E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Teléfono Contacto</w:t>
            </w:r>
          </w:p>
        </w:tc>
      </w:tr>
    </w:tbl>
    <w:p w:rsidR="00AD2F43" w:rsidRDefault="00AD2F43">
      <w:pPr>
        <w:ind w:left="0" w:hanging="2"/>
        <w:jc w:val="both"/>
        <w:rPr>
          <w:rFonts w:ascii="Arial" w:eastAsia="Arial" w:hAnsi="Arial" w:cs="Arial"/>
        </w:rPr>
      </w:pPr>
    </w:p>
    <w:p w:rsidR="00AD2F43" w:rsidRDefault="0022131E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Lugar, fecha____________________________</w:t>
      </w:r>
    </w:p>
    <w:sectPr w:rsidR="00AD2F4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43"/>
    <w:rsid w:val="0022131E"/>
    <w:rsid w:val="007F7C80"/>
    <w:rsid w:val="00A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53E84-0F2A-4D64-B570-F0364B7A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gmO0+GIuJEC5DsH1PsbflDjr2w==">CgMxLjA4AHIhMXZqMkRYNnBuaGpjVWF0OHBXSGFDaEtjMDVvcXZyanFh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DEA2B2EAF98D4F95EDAE77163DC355" ma:contentTypeVersion="19" ma:contentTypeDescription="Crear nuevo documento." ma:contentTypeScope="" ma:versionID="3f26e20c78967308bdc155373d001cbc">
  <xsd:schema xmlns:xsd="http://www.w3.org/2001/XMLSchema" xmlns:xs="http://www.w3.org/2001/XMLSchema" xmlns:p="http://schemas.microsoft.com/office/2006/metadata/properties" xmlns:ns2="f80ec398-0b94-462b-8608-1664f57d0db5" xmlns:ns3="b91d9eb4-cb20-47ad-9fba-2258c2f99c0a" targetNamespace="http://schemas.microsoft.com/office/2006/metadata/properties" ma:root="true" ma:fieldsID="f5c4ced7ba94bce8c7ba281cb5f54de0" ns2:_="" ns3:_="">
    <xsd:import namespace="f80ec398-0b94-462b-8608-1664f57d0db5"/>
    <xsd:import namespace="b91d9eb4-cb20-47ad-9fba-2258c2f99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ec398-0b94-462b-8608-1664f57d0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fe68fe0-f16e-4198-8e5f-6b651f584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d9eb4-cb20-47ad-9fba-2258c2f9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f143d0-e041-4eea-afdf-9a7a7444aa9f}" ma:internalName="TaxCatchAll" ma:showField="CatchAllData" ma:web="b91d9eb4-cb20-47ad-9fba-2258c2f99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0ec398-0b94-462b-8608-1664f57d0db5">
      <Terms xmlns="http://schemas.microsoft.com/office/infopath/2007/PartnerControls"/>
    </lcf76f155ced4ddcb4097134ff3c332f>
    <TaxCatchAll xmlns="b91d9eb4-cb20-47ad-9fba-2258c2f99c0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6B9C2B-E773-48F2-BDDA-989E78147378}"/>
</file>

<file path=customXml/itemProps3.xml><?xml version="1.0" encoding="utf-8"?>
<ds:datastoreItem xmlns:ds="http://schemas.openxmlformats.org/officeDocument/2006/customXml" ds:itemID="{47C57779-E5DB-4AE4-8A9F-03C9E5113EA9}"/>
</file>

<file path=customXml/itemProps4.xml><?xml version="1.0" encoding="utf-8"?>
<ds:datastoreItem xmlns:ds="http://schemas.openxmlformats.org/officeDocument/2006/customXml" ds:itemID="{A8FF7B47-7F81-4680-B4FC-FB3E16613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2</cp:revision>
  <dcterms:created xsi:type="dcterms:W3CDTF">2025-01-28T10:16:00Z</dcterms:created>
  <dcterms:modified xsi:type="dcterms:W3CDTF">2025-01-28T10:16:00Z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0x0101007FDEA2B2EAF98D4F95EDAE77163DC355</vt:lpwstr>
  </property>
</Properties>
</file>